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87" w:rsidRDefault="00DB24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4031"/>
        <w:gridCol w:w="5256"/>
      </w:tblGrid>
      <w:tr w:rsidR="00A12AFD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12AFD" w:rsidRDefault="00A12AFD" w:rsidP="00CE34D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A12AFD" w:rsidRPr="00A46994" w:rsidRDefault="00A12AFD" w:rsidP="00CE34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314F1">
              <w:rPr>
                <w:rFonts w:ascii="Times New Roman" w:hAnsi="Times New Roman" w:cs="Times New Roman"/>
              </w:rPr>
              <w:t xml:space="preserve">(наименование должности, инициалы, фамилия 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12AFD" w:rsidRPr="007314F1" w:rsidRDefault="00A12AFD" w:rsidP="00CE34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314F1">
              <w:rPr>
                <w:rFonts w:ascii="Times New Roman" w:hAnsi="Times New Roman" w:cs="Times New Roman"/>
              </w:rPr>
              <w:t>представителя нанимателя)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(наименование должности, структурное подразделение 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12AFD" w:rsidRPr="007314F1" w:rsidRDefault="00A12AFD" w:rsidP="00CE34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исполнительного органа государственной власти Курской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области, Ф.И.О. гражданского служащего)</w:t>
            </w:r>
          </w:p>
        </w:tc>
      </w:tr>
    </w:tbl>
    <w:p w:rsidR="00186AA5" w:rsidRDefault="00186AA5" w:rsidP="00C73A65">
      <w:pPr>
        <w:pStyle w:val="ConsPlusNormal"/>
        <w:widowControl/>
        <w:ind w:firstLine="540"/>
        <w:jc w:val="both"/>
      </w:pPr>
    </w:p>
    <w:p w:rsidR="00186AA5" w:rsidRDefault="00186AA5" w:rsidP="00186AA5">
      <w:pPr>
        <w:pStyle w:val="ConsPlusNormal"/>
        <w:widowControl/>
        <w:ind w:firstLine="0"/>
        <w:jc w:val="center"/>
      </w:pPr>
    </w:p>
    <w:p w:rsidR="00A12AFD" w:rsidRDefault="00A12AFD" w:rsidP="00186AA5">
      <w:pPr>
        <w:pStyle w:val="ConsPlusNormal"/>
        <w:widowControl/>
        <w:ind w:firstLine="0"/>
        <w:jc w:val="center"/>
      </w:pPr>
    </w:p>
    <w:p w:rsidR="00A12AFD" w:rsidRDefault="00A12AFD" w:rsidP="00186AA5">
      <w:pPr>
        <w:pStyle w:val="ConsPlusNormal"/>
        <w:widowControl/>
        <w:ind w:firstLine="0"/>
        <w:jc w:val="center"/>
      </w:pPr>
    </w:p>
    <w:p w:rsidR="00186AA5" w:rsidRPr="00A46994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46994">
        <w:rPr>
          <w:rFonts w:ascii="Times New Roman" w:hAnsi="Times New Roman" w:cs="Times New Roman"/>
          <w:b/>
          <w:bCs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664832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94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186AA5" w:rsidRPr="00A46994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6A" w:rsidRDefault="00186AA5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0A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="00795D1D">
        <w:rPr>
          <w:rFonts w:ascii="Times New Roman" w:hAnsi="Times New Roman" w:cs="Times New Roman"/>
          <w:sz w:val="28"/>
          <w:szCs w:val="28"/>
        </w:rPr>
        <w:t>1</w:t>
      </w:r>
      <w:r w:rsidRPr="005B10A8">
        <w:rPr>
          <w:rFonts w:ascii="Times New Roman" w:hAnsi="Times New Roman" w:cs="Times New Roman"/>
          <w:sz w:val="28"/>
          <w:szCs w:val="28"/>
        </w:rPr>
        <w:t xml:space="preserve">4 Федерального закона от 27.07.2004 № 79-ФЗ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10A8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Федерации» </w:t>
      </w:r>
      <w:r w:rsidRPr="00A46994">
        <w:rPr>
          <w:rFonts w:ascii="Times New Roman" w:hAnsi="Times New Roman" w:cs="Times New Roman"/>
          <w:sz w:val="28"/>
          <w:szCs w:val="28"/>
        </w:rPr>
        <w:t xml:space="preserve">уведомляю Вас о том, что я намерен(а) 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в свободное от государственной гражданской службы </w:t>
      </w:r>
      <w:r w:rsidR="000D69D9">
        <w:rPr>
          <w:rFonts w:ascii="Times New Roman" w:hAnsi="Times New Roman" w:cs="Times New Roman"/>
          <w:sz w:val="28"/>
          <w:szCs w:val="28"/>
        </w:rPr>
        <w:t>Курской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 области время </w:t>
      </w:r>
      <w:r w:rsidRPr="00A46994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  <w:r w:rsidR="00DD196A">
        <w:rPr>
          <w:rFonts w:ascii="Times New Roman" w:hAnsi="Times New Roman" w:cs="Times New Roman"/>
          <w:sz w:val="28"/>
          <w:szCs w:val="28"/>
        </w:rPr>
        <w:t>:</w:t>
      </w:r>
    </w:p>
    <w:p w:rsidR="000D69D9" w:rsidRDefault="000D69D9" w:rsidP="000D69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0D69D9" w:rsidP="000D69D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 </w:t>
      </w:r>
      <w:r w:rsidR="00186AA5" w:rsidRPr="00DD196A">
        <w:rPr>
          <w:rFonts w:ascii="Times New Roman" w:hAnsi="Times New Roman" w:cs="Times New Roman"/>
        </w:rPr>
        <w:t>(указать сведения о деятельности, которую собирается осуществлять государственный гражданский</w:t>
      </w:r>
    </w:p>
    <w:p w:rsidR="00DD196A" w:rsidRDefault="00DD196A" w:rsidP="00DD19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186AA5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служащий </w:t>
      </w:r>
      <w:r w:rsidR="00F70E4B" w:rsidRPr="00DD196A">
        <w:rPr>
          <w:rFonts w:ascii="Times New Roman" w:hAnsi="Times New Roman" w:cs="Times New Roman"/>
        </w:rPr>
        <w:t>Кур</w:t>
      </w:r>
      <w:r w:rsidRPr="00DD196A">
        <w:rPr>
          <w:rFonts w:ascii="Times New Roman" w:hAnsi="Times New Roman" w:cs="Times New Roman"/>
        </w:rPr>
        <w:t>ской области</w:t>
      </w:r>
      <w:r w:rsidR="00F70E4B" w:rsidRPr="00DD196A">
        <w:rPr>
          <w:rFonts w:ascii="Times New Roman" w:hAnsi="Times New Roman" w:cs="Times New Roman"/>
        </w:rPr>
        <w:t xml:space="preserve"> (</w:t>
      </w:r>
      <w:r w:rsidRPr="00DD196A">
        <w:rPr>
          <w:rFonts w:ascii="Times New Roman" w:hAnsi="Times New Roman" w:cs="Times New Roman"/>
        </w:rPr>
        <w:t>место работы, должность, должностные обязанности</w:t>
      </w:r>
      <w:r w:rsidR="00F70E4B" w:rsidRPr="00DD196A">
        <w:rPr>
          <w:rFonts w:ascii="Times New Roman" w:hAnsi="Times New Roman" w:cs="Times New Roman"/>
        </w:rPr>
        <w:t>), предполагаемую дату</w:t>
      </w:r>
    </w:p>
    <w:p w:rsidR="00664832" w:rsidRDefault="00664832" w:rsidP="006648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F70E4B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начала выполнения соответствующей работы, срок, в течени</w:t>
      </w:r>
      <w:r w:rsidR="00DD196A">
        <w:rPr>
          <w:rFonts w:ascii="Times New Roman" w:hAnsi="Times New Roman" w:cs="Times New Roman"/>
        </w:rPr>
        <w:t>е</w:t>
      </w:r>
      <w:r w:rsidRPr="00DD196A">
        <w:rPr>
          <w:rFonts w:ascii="Times New Roman" w:hAnsi="Times New Roman" w:cs="Times New Roman"/>
        </w:rPr>
        <w:t xml:space="preserve"> которого будет осуществляться</w:t>
      </w:r>
    </w:p>
    <w:p w:rsidR="00DD196A" w:rsidRDefault="00DD196A" w:rsidP="00DD19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6AA5" w:rsidRPr="00DD196A" w:rsidRDefault="00F70E4B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соответствующая деятельность</w:t>
      </w:r>
      <w:r w:rsidR="00186AA5" w:rsidRPr="00DD196A">
        <w:rPr>
          <w:rFonts w:ascii="Times New Roman" w:hAnsi="Times New Roman" w:cs="Times New Roman"/>
        </w:rPr>
        <w:t>, иное).</w:t>
      </w:r>
    </w:p>
    <w:p w:rsidR="00A12AFD" w:rsidRDefault="00A12AFD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AA5" w:rsidRPr="00A46994" w:rsidRDefault="00664832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ыполнение указанной работы </w:t>
      </w:r>
      <w:r w:rsidR="00186AA5" w:rsidRPr="00A46994">
        <w:rPr>
          <w:rFonts w:ascii="Times New Roman" w:hAnsi="Times New Roman" w:cs="Times New Roman"/>
          <w:sz w:val="28"/>
          <w:szCs w:val="28"/>
        </w:rPr>
        <w:t>не повлечет за собой конфликта интересов.</w:t>
      </w:r>
    </w:p>
    <w:p w:rsidR="00186AA5" w:rsidRDefault="00186AA5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</w:t>
      </w:r>
      <w:r w:rsidRPr="00FF612B">
        <w:rPr>
          <w:rFonts w:ascii="Times New Roman" w:hAnsi="Times New Roman" w:cs="Times New Roman"/>
          <w:sz w:val="28"/>
          <w:szCs w:val="28"/>
        </w:rPr>
        <w:t xml:space="preserve">статьями 17 и 18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F612B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12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</w:t>
      </w:r>
      <w:r w:rsidR="00D17995">
        <w:rPr>
          <w:rFonts w:ascii="Times New Roman" w:hAnsi="Times New Roman" w:cs="Times New Roman"/>
          <w:sz w:val="28"/>
          <w:szCs w:val="28"/>
        </w:rPr>
        <w:t>ции»</w:t>
      </w:r>
      <w:r w:rsidRPr="00FF612B">
        <w:rPr>
          <w:rFonts w:ascii="Times New Roman" w:hAnsi="Times New Roman" w:cs="Times New Roman"/>
          <w:sz w:val="28"/>
          <w:szCs w:val="28"/>
        </w:rPr>
        <w:t>.</w:t>
      </w:r>
    </w:p>
    <w:p w:rsidR="00A12AFD" w:rsidRDefault="00A12AFD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AFD" w:rsidRPr="00FF612B" w:rsidRDefault="00A12AFD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AA5" w:rsidRPr="00A46994" w:rsidRDefault="00186AA5" w:rsidP="00186AA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73A65" w:rsidRPr="00A643B4" w:rsidRDefault="00186AA5" w:rsidP="0066483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</w:rPr>
        <w:t xml:space="preserve">                                                 </w:t>
      </w:r>
      <w:r w:rsidR="00972E94" w:rsidRPr="00A643B4">
        <w:rPr>
          <w:rFonts w:ascii="Times New Roman" w:hAnsi="Times New Roman" w:cs="Times New Roman"/>
        </w:rPr>
        <w:t xml:space="preserve">                    </w:t>
      </w:r>
      <w:r w:rsidRPr="00A643B4">
        <w:rPr>
          <w:rFonts w:ascii="Times New Roman" w:hAnsi="Times New Roman" w:cs="Times New Roman"/>
        </w:rPr>
        <w:t xml:space="preserve"> </w:t>
      </w:r>
      <w:r w:rsidR="00A643B4">
        <w:rPr>
          <w:rFonts w:ascii="Times New Roman" w:hAnsi="Times New Roman" w:cs="Times New Roman"/>
        </w:rPr>
        <w:t xml:space="preserve">                </w:t>
      </w:r>
      <w:r w:rsidRPr="00A643B4">
        <w:rPr>
          <w:rFonts w:ascii="Times New Roman" w:hAnsi="Times New Roman" w:cs="Times New Roman"/>
        </w:rPr>
        <w:t xml:space="preserve"> (личная подпись гражданского служащего</w:t>
      </w:r>
      <w:r w:rsidR="00664832">
        <w:rPr>
          <w:rFonts w:ascii="Times New Roman" w:hAnsi="Times New Roman" w:cs="Times New Roman"/>
        </w:rPr>
        <w:t>, дата</w:t>
      </w:r>
      <w:r w:rsidRPr="00A643B4">
        <w:rPr>
          <w:rFonts w:ascii="Times New Roman" w:hAnsi="Times New Roman" w:cs="Times New Roman"/>
        </w:rPr>
        <w:t>)</w:t>
      </w:r>
    </w:p>
    <w:p w:rsidR="00186AA5" w:rsidRDefault="00186AA5" w:rsidP="00664832">
      <w:pPr>
        <w:pStyle w:val="ConsPlusNormal"/>
        <w:widowControl/>
        <w:ind w:firstLine="0"/>
        <w:jc w:val="both"/>
      </w:pPr>
    </w:p>
    <w:p w:rsidR="00BD0711" w:rsidRDefault="00BD0711" w:rsidP="00664832">
      <w:pPr>
        <w:pStyle w:val="ConsPlusNormal"/>
        <w:widowControl/>
        <w:ind w:firstLine="0"/>
        <w:jc w:val="both"/>
      </w:pPr>
    </w:p>
    <w:p w:rsidR="00BD0711" w:rsidRDefault="00BD0711" w:rsidP="00664832">
      <w:pPr>
        <w:pStyle w:val="ConsPlusNormal"/>
        <w:widowControl/>
        <w:ind w:firstLine="0"/>
        <w:jc w:val="both"/>
      </w:pPr>
    </w:p>
    <w:p w:rsidR="00BD0711" w:rsidRDefault="00BD0711" w:rsidP="00664832">
      <w:pPr>
        <w:pStyle w:val="ConsPlusNormal"/>
        <w:widowControl/>
        <w:ind w:firstLine="0"/>
        <w:jc w:val="both"/>
      </w:pPr>
    </w:p>
    <w:p w:rsidR="00BD0711" w:rsidRPr="00BD0711" w:rsidRDefault="00BD0711" w:rsidP="00BD071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D0711">
        <w:rPr>
          <w:rFonts w:ascii="Times New Roman" w:hAnsi="Times New Roman" w:cs="Times New Roman"/>
        </w:rPr>
        <w:t>(постановление Губернатора Курской области от 18.02.2011 г. № 52-пг)</w:t>
      </w:r>
    </w:p>
    <w:sectPr w:rsidR="00BD0711" w:rsidRPr="00BD0711" w:rsidSect="00A12AFD">
      <w:headerReference w:type="default" r:id="rId6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C0" w:rsidRDefault="00855BC0">
      <w:r>
        <w:separator/>
      </w:r>
    </w:p>
  </w:endnote>
  <w:endnote w:type="continuationSeparator" w:id="0">
    <w:p w:rsidR="00855BC0" w:rsidRDefault="008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C0" w:rsidRDefault="00855BC0">
      <w:r>
        <w:separator/>
      </w:r>
    </w:p>
  </w:footnote>
  <w:footnote w:type="continuationSeparator" w:id="0">
    <w:p w:rsidR="00855BC0" w:rsidRDefault="0085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949" w:rsidRDefault="00776949" w:rsidP="000213B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2AFD">
      <w:rPr>
        <w:rStyle w:val="a5"/>
        <w:noProof/>
      </w:rPr>
      <w:t>2</w:t>
    </w:r>
    <w:r>
      <w:rPr>
        <w:rStyle w:val="a5"/>
      </w:rPr>
      <w:fldChar w:fldCharType="end"/>
    </w:r>
  </w:p>
  <w:p w:rsidR="00776949" w:rsidRDefault="00776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87"/>
    <w:rsid w:val="000213BB"/>
    <w:rsid w:val="000273A9"/>
    <w:rsid w:val="000364CC"/>
    <w:rsid w:val="00092B05"/>
    <w:rsid w:val="0009641D"/>
    <w:rsid w:val="000B39D0"/>
    <w:rsid w:val="000D69D9"/>
    <w:rsid w:val="000F46E6"/>
    <w:rsid w:val="0010742A"/>
    <w:rsid w:val="00111890"/>
    <w:rsid w:val="001169E3"/>
    <w:rsid w:val="00120FC4"/>
    <w:rsid w:val="00122B57"/>
    <w:rsid w:val="00135934"/>
    <w:rsid w:val="00135DAC"/>
    <w:rsid w:val="00153C63"/>
    <w:rsid w:val="00166D9D"/>
    <w:rsid w:val="00172B8E"/>
    <w:rsid w:val="00174705"/>
    <w:rsid w:val="00175DC1"/>
    <w:rsid w:val="00186AA5"/>
    <w:rsid w:val="00195925"/>
    <w:rsid w:val="001A0BCA"/>
    <w:rsid w:val="001D7AC7"/>
    <w:rsid w:val="002008CF"/>
    <w:rsid w:val="00234615"/>
    <w:rsid w:val="0023606C"/>
    <w:rsid w:val="00247EF1"/>
    <w:rsid w:val="00254B8D"/>
    <w:rsid w:val="0026712C"/>
    <w:rsid w:val="00272539"/>
    <w:rsid w:val="002840D0"/>
    <w:rsid w:val="00284C9A"/>
    <w:rsid w:val="002A3A44"/>
    <w:rsid w:val="002A4C58"/>
    <w:rsid w:val="00306C7B"/>
    <w:rsid w:val="00325DDD"/>
    <w:rsid w:val="00375E30"/>
    <w:rsid w:val="003848C9"/>
    <w:rsid w:val="0039195E"/>
    <w:rsid w:val="003D0AA9"/>
    <w:rsid w:val="003D187B"/>
    <w:rsid w:val="003E09A0"/>
    <w:rsid w:val="003E6AFB"/>
    <w:rsid w:val="003F10DC"/>
    <w:rsid w:val="004032EE"/>
    <w:rsid w:val="0040720C"/>
    <w:rsid w:val="00414F9E"/>
    <w:rsid w:val="004275A9"/>
    <w:rsid w:val="004376D1"/>
    <w:rsid w:val="0044238E"/>
    <w:rsid w:val="004707A3"/>
    <w:rsid w:val="00475086"/>
    <w:rsid w:val="004B71ED"/>
    <w:rsid w:val="004D059F"/>
    <w:rsid w:val="004D743B"/>
    <w:rsid w:val="004F7DCB"/>
    <w:rsid w:val="00527D9D"/>
    <w:rsid w:val="00531005"/>
    <w:rsid w:val="005341F2"/>
    <w:rsid w:val="00537213"/>
    <w:rsid w:val="00542542"/>
    <w:rsid w:val="00553697"/>
    <w:rsid w:val="00563488"/>
    <w:rsid w:val="005657CA"/>
    <w:rsid w:val="00573FF8"/>
    <w:rsid w:val="0058315F"/>
    <w:rsid w:val="005B10A8"/>
    <w:rsid w:val="005D06C6"/>
    <w:rsid w:val="005D59CD"/>
    <w:rsid w:val="005D7797"/>
    <w:rsid w:val="005F5F0B"/>
    <w:rsid w:val="00604CB4"/>
    <w:rsid w:val="0062784A"/>
    <w:rsid w:val="00664832"/>
    <w:rsid w:val="006652CA"/>
    <w:rsid w:val="00673356"/>
    <w:rsid w:val="006935AD"/>
    <w:rsid w:val="006D544B"/>
    <w:rsid w:val="006D7D01"/>
    <w:rsid w:val="006F5F10"/>
    <w:rsid w:val="006F6208"/>
    <w:rsid w:val="007018E7"/>
    <w:rsid w:val="007043A6"/>
    <w:rsid w:val="007314F1"/>
    <w:rsid w:val="0075174E"/>
    <w:rsid w:val="00772F12"/>
    <w:rsid w:val="00775F7B"/>
    <w:rsid w:val="00776949"/>
    <w:rsid w:val="00795D1D"/>
    <w:rsid w:val="007C396A"/>
    <w:rsid w:val="007C5BD1"/>
    <w:rsid w:val="007E502F"/>
    <w:rsid w:val="007F1651"/>
    <w:rsid w:val="007F2021"/>
    <w:rsid w:val="007F4FE9"/>
    <w:rsid w:val="008178D4"/>
    <w:rsid w:val="00832D91"/>
    <w:rsid w:val="0083377E"/>
    <w:rsid w:val="00842531"/>
    <w:rsid w:val="00853FF9"/>
    <w:rsid w:val="00855BC0"/>
    <w:rsid w:val="008B4C6E"/>
    <w:rsid w:val="008C104F"/>
    <w:rsid w:val="008C5DA8"/>
    <w:rsid w:val="009115BD"/>
    <w:rsid w:val="009260D7"/>
    <w:rsid w:val="00964037"/>
    <w:rsid w:val="00972E94"/>
    <w:rsid w:val="00987C88"/>
    <w:rsid w:val="009934EC"/>
    <w:rsid w:val="009B4440"/>
    <w:rsid w:val="009B46B3"/>
    <w:rsid w:val="009B5208"/>
    <w:rsid w:val="009B59CC"/>
    <w:rsid w:val="009C1459"/>
    <w:rsid w:val="009D4381"/>
    <w:rsid w:val="009E252D"/>
    <w:rsid w:val="009E5410"/>
    <w:rsid w:val="00A0639D"/>
    <w:rsid w:val="00A0785B"/>
    <w:rsid w:val="00A1104F"/>
    <w:rsid w:val="00A12AFD"/>
    <w:rsid w:val="00A20502"/>
    <w:rsid w:val="00A25766"/>
    <w:rsid w:val="00A442DA"/>
    <w:rsid w:val="00A46994"/>
    <w:rsid w:val="00A640A6"/>
    <w:rsid w:val="00A643B4"/>
    <w:rsid w:val="00A64D8D"/>
    <w:rsid w:val="00AA041D"/>
    <w:rsid w:val="00AB0622"/>
    <w:rsid w:val="00AB1A5F"/>
    <w:rsid w:val="00AD55C1"/>
    <w:rsid w:val="00AF21F5"/>
    <w:rsid w:val="00B2400B"/>
    <w:rsid w:val="00B32809"/>
    <w:rsid w:val="00B3699D"/>
    <w:rsid w:val="00BC096F"/>
    <w:rsid w:val="00BD0711"/>
    <w:rsid w:val="00BD25BC"/>
    <w:rsid w:val="00BD77AD"/>
    <w:rsid w:val="00BE364D"/>
    <w:rsid w:val="00C32571"/>
    <w:rsid w:val="00C47706"/>
    <w:rsid w:val="00C53101"/>
    <w:rsid w:val="00C632A4"/>
    <w:rsid w:val="00C66239"/>
    <w:rsid w:val="00C73A65"/>
    <w:rsid w:val="00C908DD"/>
    <w:rsid w:val="00C921B2"/>
    <w:rsid w:val="00C92932"/>
    <w:rsid w:val="00CB7C7A"/>
    <w:rsid w:val="00CD3AB3"/>
    <w:rsid w:val="00CE087F"/>
    <w:rsid w:val="00CE34D7"/>
    <w:rsid w:val="00CF6053"/>
    <w:rsid w:val="00D07632"/>
    <w:rsid w:val="00D17995"/>
    <w:rsid w:val="00D77E4F"/>
    <w:rsid w:val="00DA308B"/>
    <w:rsid w:val="00DB2487"/>
    <w:rsid w:val="00DD196A"/>
    <w:rsid w:val="00E047CE"/>
    <w:rsid w:val="00E550AE"/>
    <w:rsid w:val="00E70AF5"/>
    <w:rsid w:val="00E94742"/>
    <w:rsid w:val="00EF13D9"/>
    <w:rsid w:val="00F2465D"/>
    <w:rsid w:val="00F24DBA"/>
    <w:rsid w:val="00F70E4B"/>
    <w:rsid w:val="00F81B42"/>
    <w:rsid w:val="00FA26EC"/>
    <w:rsid w:val="00FC5D62"/>
    <w:rsid w:val="00FC6D62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F7563F-0327-49EB-915E-DB3CFC3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4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3">
    <w:name w:val="header"/>
    <w:basedOn w:val="a"/>
    <w:link w:val="a4"/>
    <w:uiPriority w:val="99"/>
    <w:rsid w:val="00776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776949"/>
  </w:style>
  <w:style w:type="table" w:styleId="a6">
    <w:name w:val="Table Grid"/>
    <w:basedOn w:val="a1"/>
    <w:uiPriority w:val="99"/>
    <w:rsid w:val="006D544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июля 2010 года N 821</vt:lpstr>
    </vt:vector>
  </TitlesOfParts>
  <Company>Организация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июля 2010 года N 821</dc:title>
  <dc:subject/>
  <dc:creator>ConsultantPlus</dc:creator>
  <cp:keywords/>
  <dc:description/>
  <cp:lastModifiedBy>Кира Кира</cp:lastModifiedBy>
  <cp:revision>2</cp:revision>
  <cp:lastPrinted>2011-02-10T07:38:00Z</cp:lastPrinted>
  <dcterms:created xsi:type="dcterms:W3CDTF">2024-04-10T20:22:00Z</dcterms:created>
  <dcterms:modified xsi:type="dcterms:W3CDTF">2024-04-10T20:22:00Z</dcterms:modified>
</cp:coreProperties>
</file>