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B1" w:rsidRPr="009B6AF6" w:rsidRDefault="00A910B1" w:rsidP="00A910B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A910B1" w:rsidRPr="009B6AF6" w:rsidRDefault="00A910B1" w:rsidP="00A910B1">
      <w:pPr>
        <w:jc w:val="center"/>
        <w:rPr>
          <w:sz w:val="28"/>
          <w:szCs w:val="28"/>
        </w:rPr>
      </w:pPr>
    </w:p>
    <w:p w:rsidR="00A910B1" w:rsidRPr="009B6AF6" w:rsidRDefault="00A910B1" w:rsidP="00A910B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A910B1" w:rsidRPr="009B6AF6" w:rsidRDefault="00A910B1" w:rsidP="00A910B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A910B1" w:rsidRPr="009B6AF6" w:rsidRDefault="00A910B1" w:rsidP="00A910B1">
      <w:pPr>
        <w:jc w:val="center"/>
        <w:rPr>
          <w:sz w:val="28"/>
          <w:szCs w:val="28"/>
        </w:rPr>
      </w:pPr>
    </w:p>
    <w:p w:rsidR="00A910B1" w:rsidRPr="009B6AF6" w:rsidRDefault="00A910B1" w:rsidP="00A910B1">
      <w:pPr>
        <w:jc w:val="center"/>
        <w:rPr>
          <w:sz w:val="28"/>
          <w:szCs w:val="28"/>
        </w:rPr>
      </w:pPr>
    </w:p>
    <w:p w:rsidR="00A910B1" w:rsidRPr="009B6AF6" w:rsidRDefault="00A910B1" w:rsidP="00A910B1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A910B1" w:rsidRPr="009B6AF6" w:rsidRDefault="00A910B1" w:rsidP="00A910B1">
      <w:pPr>
        <w:jc w:val="center"/>
        <w:rPr>
          <w:sz w:val="28"/>
          <w:szCs w:val="28"/>
        </w:rPr>
      </w:pPr>
    </w:p>
    <w:p w:rsidR="00A910B1" w:rsidRPr="009B6AF6" w:rsidRDefault="00A910B1" w:rsidP="00A910B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>
        <w:rPr>
          <w:sz w:val="28"/>
          <w:szCs w:val="28"/>
        </w:rPr>
        <w:t>21  июля</w:t>
      </w:r>
      <w:r w:rsidRPr="009B6AF6">
        <w:rPr>
          <w:sz w:val="28"/>
          <w:szCs w:val="28"/>
        </w:rPr>
        <w:t xml:space="preserve">   2015г.   №   </w:t>
      </w:r>
      <w:r>
        <w:rPr>
          <w:sz w:val="28"/>
          <w:szCs w:val="28"/>
        </w:rPr>
        <w:t>89</w:t>
      </w:r>
      <w:r w:rsidRPr="009B6AF6">
        <w:rPr>
          <w:sz w:val="28"/>
          <w:szCs w:val="28"/>
        </w:rPr>
        <w:t xml:space="preserve"> </w:t>
      </w:r>
    </w:p>
    <w:p w:rsidR="00A910B1" w:rsidRPr="009B6AF6" w:rsidRDefault="00A910B1" w:rsidP="00A910B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A910B1" w:rsidRPr="009B6AF6" w:rsidRDefault="00A910B1" w:rsidP="00A910B1">
      <w:pPr>
        <w:rPr>
          <w:sz w:val="28"/>
          <w:szCs w:val="28"/>
        </w:rPr>
      </w:pPr>
    </w:p>
    <w:p w:rsidR="00A910B1" w:rsidRPr="009B6AF6" w:rsidRDefault="00A910B1" w:rsidP="00A910B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A910B1" w:rsidRPr="009B6AF6" w:rsidRDefault="00A910B1" w:rsidP="00A910B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A910B1" w:rsidRDefault="00A910B1" w:rsidP="00A910B1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рупец Дмитриевского  </w:t>
      </w:r>
      <w:r w:rsidRPr="009B6AF6">
        <w:rPr>
          <w:sz w:val="28"/>
          <w:szCs w:val="28"/>
        </w:rPr>
        <w:t xml:space="preserve">района </w:t>
      </w:r>
    </w:p>
    <w:p w:rsidR="00A910B1" w:rsidRPr="009B6AF6" w:rsidRDefault="00A910B1" w:rsidP="00A910B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A910B1" w:rsidRPr="009B6AF6" w:rsidRDefault="00A910B1" w:rsidP="00A910B1">
      <w:pPr>
        <w:rPr>
          <w:sz w:val="28"/>
          <w:szCs w:val="28"/>
        </w:rPr>
      </w:pPr>
    </w:p>
    <w:p w:rsidR="00A910B1" w:rsidRPr="009B6AF6" w:rsidRDefault="00A910B1" w:rsidP="00A910B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>
        <w:rPr>
          <w:sz w:val="28"/>
          <w:szCs w:val="28"/>
        </w:rPr>
        <w:t>Скрипкиной Марии Александровны, проживающей  по адресу: Курская область</w:t>
      </w:r>
      <w:r w:rsidR="00780323">
        <w:rPr>
          <w:sz w:val="28"/>
          <w:szCs w:val="28"/>
        </w:rPr>
        <w:t>, Дмитриевский район, с</w:t>
      </w:r>
      <w:proofErr w:type="gramStart"/>
      <w:r w:rsidR="00780323">
        <w:rPr>
          <w:sz w:val="28"/>
          <w:szCs w:val="28"/>
        </w:rPr>
        <w:t>.К</w:t>
      </w:r>
      <w:proofErr w:type="gramEnd"/>
      <w:r w:rsidR="00780323">
        <w:rPr>
          <w:sz w:val="28"/>
          <w:szCs w:val="28"/>
        </w:rPr>
        <w:t>рупец</w:t>
      </w:r>
      <w:r>
        <w:rPr>
          <w:sz w:val="28"/>
          <w:szCs w:val="28"/>
        </w:rPr>
        <w:t xml:space="preserve">,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A910B1" w:rsidRPr="009B6AF6" w:rsidRDefault="00A910B1" w:rsidP="00A910B1">
      <w:pPr>
        <w:rPr>
          <w:sz w:val="28"/>
          <w:szCs w:val="28"/>
        </w:rPr>
      </w:pPr>
    </w:p>
    <w:p w:rsidR="00A910B1" w:rsidRDefault="00A910B1" w:rsidP="00A910B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 с кадастровым номером  </w:t>
      </w:r>
    </w:p>
    <w:p w:rsidR="00A910B1" w:rsidRPr="009B6AF6" w:rsidRDefault="00A910B1" w:rsidP="00A9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46 : 05 : 110</w:t>
      </w:r>
      <w:r>
        <w:rPr>
          <w:sz w:val="28"/>
          <w:szCs w:val="28"/>
        </w:rPr>
        <w:t>7</w:t>
      </w:r>
      <w:r w:rsidRPr="009B6AF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B6AF6">
        <w:rPr>
          <w:sz w:val="28"/>
          <w:szCs w:val="28"/>
        </w:rPr>
        <w:t xml:space="preserve"> : </w:t>
      </w:r>
      <w:r>
        <w:rPr>
          <w:sz w:val="28"/>
          <w:szCs w:val="28"/>
        </w:rPr>
        <w:t>262,   площадью 1500 кв.м.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r w:rsidRPr="009B6AF6">
        <w:rPr>
          <w:sz w:val="28"/>
          <w:szCs w:val="28"/>
        </w:rPr>
        <w:t xml:space="preserve">, д. </w:t>
      </w:r>
      <w:r>
        <w:rPr>
          <w:sz w:val="28"/>
          <w:szCs w:val="28"/>
        </w:rPr>
        <w:t>48</w:t>
      </w:r>
      <w:r w:rsidRPr="009B6AF6">
        <w:rPr>
          <w:sz w:val="28"/>
          <w:szCs w:val="28"/>
        </w:rPr>
        <w:t xml:space="preserve">.  </w:t>
      </w:r>
    </w:p>
    <w:p w:rsidR="00A910B1" w:rsidRPr="009B6AF6" w:rsidRDefault="00A910B1" w:rsidP="00A910B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A910B1" w:rsidRPr="009B6AF6" w:rsidRDefault="00A910B1" w:rsidP="00A910B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A910B1" w:rsidRPr="009B6AF6" w:rsidRDefault="00A910B1" w:rsidP="00A910B1">
      <w:pPr>
        <w:rPr>
          <w:sz w:val="28"/>
          <w:szCs w:val="28"/>
        </w:rPr>
      </w:pPr>
    </w:p>
    <w:p w:rsidR="00A910B1" w:rsidRPr="009B6AF6" w:rsidRDefault="00A910B1" w:rsidP="00A910B1">
      <w:pPr>
        <w:rPr>
          <w:sz w:val="28"/>
          <w:szCs w:val="28"/>
        </w:rPr>
      </w:pPr>
    </w:p>
    <w:p w:rsidR="00A910B1" w:rsidRPr="009B6AF6" w:rsidRDefault="00A910B1" w:rsidP="00A910B1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>
        <w:rPr>
          <w:sz w:val="28"/>
          <w:szCs w:val="28"/>
        </w:rPr>
        <w:t>А.И.Скрипкин</w:t>
      </w:r>
    </w:p>
    <w:p w:rsidR="00A910B1" w:rsidRPr="009B6AF6" w:rsidRDefault="00A910B1" w:rsidP="00A910B1">
      <w:pPr>
        <w:rPr>
          <w:sz w:val="28"/>
          <w:szCs w:val="28"/>
        </w:rPr>
      </w:pPr>
    </w:p>
    <w:p w:rsidR="00A910B1" w:rsidRPr="009B6AF6" w:rsidRDefault="00A910B1" w:rsidP="00A910B1">
      <w:pPr>
        <w:rPr>
          <w:sz w:val="22"/>
          <w:szCs w:val="22"/>
        </w:rPr>
      </w:pPr>
    </w:p>
    <w:p w:rsidR="00A910B1" w:rsidRPr="009B6AF6" w:rsidRDefault="00A910B1" w:rsidP="00A910B1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A910B1" w:rsidRPr="009B6AF6" w:rsidRDefault="00A910B1" w:rsidP="00A910B1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A910B1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B1"/>
    <w:rsid w:val="003542D5"/>
    <w:rsid w:val="00387520"/>
    <w:rsid w:val="004D5B30"/>
    <w:rsid w:val="00517587"/>
    <w:rsid w:val="00780323"/>
    <w:rsid w:val="00A30BBF"/>
    <w:rsid w:val="00A9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1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2015-07-23T13:13:00Z</dcterms:created>
  <dcterms:modified xsi:type="dcterms:W3CDTF">2015-07-23T13:14:00Z</dcterms:modified>
</cp:coreProperties>
</file>